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附件</w:t>
      </w:r>
    </w:p>
    <w:p>
      <w:pPr>
        <w:spacing w:line="560" w:lineRule="exact"/>
        <w:ind w:firstLine="880" w:firstLineChars="200"/>
        <w:jc w:val="center"/>
        <w:rPr>
          <w:rFonts w:hint="eastAsia" w:ascii="宋体" w:hAnsi="宋体" w:cs="宋体"/>
          <w:color w:val="000000"/>
          <w:sz w:val="44"/>
          <w:szCs w:val="44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2021年南宁市中小学生英语演讲、讲故事比赛</w:t>
      </w:r>
      <w:bookmarkStart w:id="0" w:name="_GoBack"/>
      <w:bookmarkEnd w:id="0"/>
    </w:p>
    <w:p>
      <w:pPr>
        <w:spacing w:line="560" w:lineRule="exact"/>
        <w:ind w:firstLine="0" w:firstLineChars="0"/>
        <w:jc w:val="center"/>
        <w:rPr>
          <w:rFonts w:ascii="仿宋_GB2312" w:hAnsi="仿宋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获奖名单</w:t>
      </w:r>
    </w:p>
    <w:p>
      <w:pPr>
        <w:tabs>
          <w:tab w:val="left" w:pos="5082"/>
        </w:tabs>
        <w:spacing w:line="520" w:lineRule="exact"/>
        <w:rPr>
          <w:rFonts w:hint="eastAsia" w:ascii="黑体" w:hAnsi="仿宋" w:eastAsia="黑体"/>
          <w:color w:val="000000"/>
          <w:sz w:val="28"/>
          <w:szCs w:val="28"/>
        </w:rPr>
      </w:pPr>
    </w:p>
    <w:p>
      <w:pPr>
        <w:tabs>
          <w:tab w:val="left" w:pos="5082"/>
        </w:tabs>
        <w:spacing w:line="520" w:lineRule="exact"/>
        <w:rPr>
          <w:rFonts w:hint="eastAsia" w:ascii="黑体" w:hAnsi="仿宋" w:eastAsia="黑体"/>
          <w:color w:val="000000"/>
          <w:sz w:val="28"/>
          <w:szCs w:val="28"/>
        </w:rPr>
      </w:pPr>
      <w:r>
        <w:rPr>
          <w:rFonts w:hint="eastAsia" w:ascii="黑体" w:hAnsi="仿宋" w:eastAsia="黑体"/>
          <w:color w:val="000000"/>
          <w:sz w:val="28"/>
          <w:szCs w:val="28"/>
        </w:rPr>
        <w:t>一、小学组获奖名单</w:t>
      </w:r>
    </w:p>
    <w:p>
      <w:pPr>
        <w:spacing w:line="520" w:lineRule="exact"/>
        <w:rPr>
          <w:rFonts w:ascii="仿宋_GB2312" w:hAnsi="仿宋" w:eastAsia="仿宋_GB2312"/>
          <w:b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一等奖（8名）</w:t>
      </w:r>
    </w:p>
    <w:tbl>
      <w:tblPr>
        <w:tblStyle w:val="5"/>
        <w:tblW w:w="8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4"/>
        <w:gridCol w:w="4575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校名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王玺哲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南宁市民主路小学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张燕雯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苏增恩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南宁市桂雅路小学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梁寒露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刘启迪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南宁市富乐小学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黎  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谭可嘉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南宁市明秀东路小学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佟珍珍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王梓骁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南宁市衡阳路小学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梁慧萍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卢羽馨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南宁市明秀东路小学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雷西雯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梁朱书涵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南宁市星湖路小学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唐冰洁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刘宸铭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北京大学南宁附属实验学校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谢  菁</w:t>
            </w:r>
          </w:p>
        </w:tc>
      </w:tr>
    </w:tbl>
    <w:p>
      <w:pPr>
        <w:spacing w:line="520" w:lineRule="exact"/>
        <w:jc w:val="left"/>
        <w:rPr>
          <w:rFonts w:hint="eastAsia" w:ascii="仿宋_GB2312" w:hAnsi="仿宋" w:eastAsia="仿宋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二等奖</w:t>
      </w: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（14名）</w:t>
      </w:r>
    </w:p>
    <w:tbl>
      <w:tblPr>
        <w:tblStyle w:val="5"/>
        <w:tblW w:w="8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9"/>
        <w:gridCol w:w="4590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校名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李柯燃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南宁市兴桂路小学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雷科特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黄琦雯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南宁市武鸣区城乡镇第一小学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韦晓珊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廖泽霖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南宁市秀田小学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江  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王钰博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南宁市西大君武小学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龙璐茜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孟姊悦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南宁市良庆区那平小学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黄春燕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陈思源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南宁市江南小学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王小兰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黄鼎浩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南宁市江南小学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罗彩蕊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蒙  琳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宾阳县芦圩完全小学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韦瑜蓉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梁洪凡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南宁市澳华小学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覃翠香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谢睿轩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南宁市菠萝岭小学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卢笑娜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杨子墨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南宁市文华学校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黄美琪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林秋辰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南宁市东葛路小学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吕  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卢富睿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隆安县第二小学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何陈艾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古伟琦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南宁市高新小学南校区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兰春燕</w:t>
            </w:r>
          </w:p>
        </w:tc>
      </w:tr>
    </w:tbl>
    <w:p>
      <w:pPr>
        <w:spacing w:line="520" w:lineRule="exact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三等奖</w:t>
      </w: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（20名）</w:t>
      </w:r>
    </w:p>
    <w:tbl>
      <w:tblPr>
        <w:tblStyle w:val="5"/>
        <w:tblW w:w="82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9"/>
        <w:gridCol w:w="4590"/>
        <w:gridCol w:w="129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校名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指导老师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张宇浩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南宁市阳光新城学校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黄兰雅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叶周恒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宾阳县芦圩完全小学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刘春梅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王梓爱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南宁市五象新区第四实验小学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罗苇然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蒙雨宋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宾阳县宾州镇中心校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陈小玲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唐子韦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南宁市天桃实验学校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周美聘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陈宇盈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南宁市五象新区第一实验小学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王立莹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陆佳妮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邕宁区第一小学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刘慧金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邓伊涵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隆安县第一小学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农小艳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韦  笑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南宁高新区民大小学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马春艳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刘湘婷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南宁市秀安路小学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潘鹏妃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林震勋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隆安县第二小学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马师燕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覃文瑜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南宁市百灵路小学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苏翠兰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梁露丹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南宁市致和路小学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邓刘雄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古  鑫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南宁市西乡塘小学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黄小珍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闭嘉彤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南宁市武鸣区城厢镇第一小学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梁兆慧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邱诗恩、肖靖一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南宁市阳光新城五象岭北校区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罗燕霞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李东倩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南宁市武鸣区实验学校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潘丽玲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崔希媛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南宁市横县横州镇龙池小学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韦佳梅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梁振轩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南宁市横县横州镇柳明小学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黄炳婷</w:t>
            </w:r>
          </w:p>
        </w:tc>
      </w:tr>
    </w:tbl>
    <w:p>
      <w:pPr>
        <w:tabs>
          <w:tab w:val="left" w:pos="5082"/>
        </w:tabs>
        <w:spacing w:line="520" w:lineRule="exact"/>
        <w:jc w:val="left"/>
        <w:rPr>
          <w:rFonts w:hint="eastAsia" w:ascii="黑体" w:hAnsi="仿宋" w:eastAsia="黑体"/>
          <w:color w:val="000000"/>
          <w:sz w:val="28"/>
          <w:szCs w:val="28"/>
        </w:rPr>
      </w:pPr>
      <w:r>
        <w:rPr>
          <w:rFonts w:hint="eastAsia" w:ascii="黑体" w:hAnsi="仿宋" w:eastAsia="黑体"/>
          <w:color w:val="000000"/>
          <w:sz w:val="28"/>
          <w:szCs w:val="28"/>
        </w:rPr>
        <w:t>二、初中组获奖名单</w:t>
      </w:r>
    </w:p>
    <w:p>
      <w:pPr>
        <w:spacing w:line="520" w:lineRule="exact"/>
        <w:jc w:val="left"/>
        <w:rPr>
          <w:rFonts w:hint="eastAsia" w:ascii="仿宋_GB2312" w:hAnsi="仿宋" w:eastAsia="仿宋_GB2312"/>
          <w:b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一等奖（7名）</w:t>
      </w:r>
    </w:p>
    <w:tbl>
      <w:tblPr>
        <w:tblStyle w:val="5"/>
        <w:tblW w:w="820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9"/>
        <w:gridCol w:w="4545"/>
        <w:gridCol w:w="131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校名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指导老师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何蔚一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南宁市第四十七中学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杨淑睿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朗瑶珂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南宁市第三中学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黄巧宾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罗翊铭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南宁市天桃实验学校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赵  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王诗睿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广西大学附属中学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黄小珊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林子雅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南宁市天桃实验学校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  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林  宇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南宁市第十四中学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罗苑文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杨斯乐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南宁市龙堤中学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伍杏莉</w:t>
            </w:r>
          </w:p>
        </w:tc>
      </w:tr>
    </w:tbl>
    <w:p>
      <w:pPr>
        <w:spacing w:line="520" w:lineRule="exact"/>
        <w:jc w:val="left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二等奖</w:t>
      </w: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（12名）</w:t>
      </w:r>
    </w:p>
    <w:tbl>
      <w:tblPr>
        <w:tblStyle w:val="5"/>
        <w:tblW w:w="81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4"/>
        <w:gridCol w:w="4515"/>
        <w:gridCol w:w="129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校名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指导老师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顾桐菲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邕宁区民族中学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丁彩华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潘宏帆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马山县马山中学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蓝苑菘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赖慧恩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南宁市西乡塘区心圩中学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李玫颖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黄思宁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南宁市武鸣区实验学校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李丽梅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聂赛颖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南宁市第五十四中学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赵丽星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孙雨馨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横县民族中学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卢雪裙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朱雅婕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南宁市第二十九中学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陆  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潘嘉欣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南宁市新阳中路学校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梁姗妮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韦懿宸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南宁市第四十四初级中学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李红娟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赵柏翔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南宁市银海三美学校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刘成龙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梁芳蕾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邕宁区朝阳中学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颜丽君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陈皓天</w:t>
            </w:r>
          </w:p>
        </w:tc>
        <w:tc>
          <w:tcPr>
            <w:tcW w:w="4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南宁市第三中学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徐小婷</w:t>
            </w:r>
          </w:p>
        </w:tc>
      </w:tr>
    </w:tbl>
    <w:p>
      <w:pPr>
        <w:spacing w:line="480" w:lineRule="exact"/>
        <w:jc w:val="left"/>
        <w:rPr>
          <w:rFonts w:hint="eastAsia" w:ascii="仿宋_GB2312" w:hAnsi="仿宋" w:eastAsia="仿宋_GB2312"/>
          <w:b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三等奖（17名）</w:t>
      </w:r>
    </w:p>
    <w:tbl>
      <w:tblPr>
        <w:tblStyle w:val="5"/>
        <w:tblW w:w="818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4"/>
        <w:gridCol w:w="4545"/>
        <w:gridCol w:w="130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454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校名</w:t>
            </w:r>
          </w:p>
        </w:tc>
        <w:tc>
          <w:tcPr>
            <w:tcW w:w="130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指导老师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招施羽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4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南宁市白沙路学校</w:t>
            </w:r>
          </w:p>
        </w:tc>
        <w:tc>
          <w:tcPr>
            <w:tcW w:w="130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林千榆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3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林梓诚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南宁市三美学校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杨冰留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韦铭泓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南宁市第二十六中学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罗艳辉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王彦骁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南宁市第八中学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谭联洋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陈思羽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宾阳县宾阳中学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郭  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23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廖雨欣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南宁市第四中学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黄小妹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冯泽彬</w:t>
            </w:r>
          </w:p>
        </w:tc>
        <w:tc>
          <w:tcPr>
            <w:tcW w:w="454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南宁市兴宁区第二初级中学</w:t>
            </w:r>
          </w:p>
        </w:tc>
        <w:tc>
          <w:tcPr>
            <w:tcW w:w="130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刘艳铃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周彦辰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南宁市第十四中学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蔡  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李净中</w:t>
            </w:r>
          </w:p>
        </w:tc>
        <w:tc>
          <w:tcPr>
            <w:tcW w:w="454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隆安县第三中学</w:t>
            </w:r>
          </w:p>
        </w:tc>
        <w:tc>
          <w:tcPr>
            <w:tcW w:w="130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何  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潘文浩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460" w:lineRule="exact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马山县马山中学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苏  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王淑馨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南宁市第九中学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颜  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范佳欣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4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南宁市东盟中学</w:t>
            </w:r>
          </w:p>
        </w:tc>
        <w:tc>
          <w:tcPr>
            <w:tcW w:w="130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蓝淑鑫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张柏丰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南宁市第三十四中学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何玉华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  烨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南宁市第二十一中学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陶  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韦佑昕</w:t>
            </w:r>
          </w:p>
        </w:tc>
        <w:tc>
          <w:tcPr>
            <w:tcW w:w="454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上林县上林中学</w:t>
            </w:r>
          </w:p>
        </w:tc>
        <w:tc>
          <w:tcPr>
            <w:tcW w:w="130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覃桂秀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3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  密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南宁市第二十八中学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覃  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233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陆奕辰</w:t>
            </w:r>
          </w:p>
        </w:tc>
        <w:tc>
          <w:tcPr>
            <w:tcW w:w="454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宾阳县宾阳中学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张红瑶</w:t>
            </w:r>
          </w:p>
        </w:tc>
      </w:tr>
    </w:tbl>
    <w:p>
      <w:pPr>
        <w:spacing w:line="480" w:lineRule="exact"/>
        <w:rPr>
          <w:rFonts w:hint="eastAsia" w:ascii="黑体" w:hAnsi="仿宋" w:eastAsia="黑体"/>
          <w:color w:val="000000"/>
          <w:sz w:val="28"/>
          <w:szCs w:val="28"/>
        </w:rPr>
      </w:pPr>
      <w:r>
        <w:rPr>
          <w:rFonts w:hint="eastAsia" w:ascii="黑体" w:hAnsi="仿宋" w:eastAsia="黑体"/>
          <w:color w:val="000000"/>
          <w:sz w:val="28"/>
          <w:szCs w:val="28"/>
        </w:rPr>
        <w:t>三、高中组获奖名单</w:t>
      </w:r>
    </w:p>
    <w:p>
      <w:pPr>
        <w:spacing w:line="480" w:lineRule="exact"/>
        <w:rPr>
          <w:rFonts w:hint="eastAsia" w:ascii="仿宋_GB2312" w:hAnsi="仿宋" w:eastAsia="仿宋_GB2312"/>
          <w:b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一等奖（6名）</w:t>
      </w:r>
    </w:p>
    <w:tbl>
      <w:tblPr>
        <w:tblStyle w:val="5"/>
        <w:tblW w:w="819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9"/>
        <w:gridCol w:w="4575"/>
        <w:gridCol w:w="130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31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4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校名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指导老师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31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孙一杨</w:t>
            </w:r>
          </w:p>
        </w:tc>
        <w:tc>
          <w:tcPr>
            <w:tcW w:w="4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南宁市第二中学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王  婷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31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邓黎斯贤</w:t>
            </w:r>
          </w:p>
        </w:tc>
        <w:tc>
          <w:tcPr>
            <w:tcW w:w="4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南宁市第二中学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  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1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张開勝</w:t>
            </w:r>
          </w:p>
        </w:tc>
        <w:tc>
          <w:tcPr>
            <w:tcW w:w="4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南宁市第三十六中学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莫  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231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韦佳伶</w:t>
            </w:r>
          </w:p>
        </w:tc>
        <w:tc>
          <w:tcPr>
            <w:tcW w:w="4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宾阳县宾阳中学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覃  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31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黄雪桦</w:t>
            </w:r>
          </w:p>
        </w:tc>
        <w:tc>
          <w:tcPr>
            <w:tcW w:w="4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南宁市第二十六中学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卢梦倩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1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陈志豪</w:t>
            </w:r>
          </w:p>
        </w:tc>
        <w:tc>
          <w:tcPr>
            <w:tcW w:w="457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南宁市第十九中学</w:t>
            </w:r>
          </w:p>
        </w:tc>
        <w:tc>
          <w:tcPr>
            <w:tcW w:w="130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黄惠贞</w:t>
            </w:r>
          </w:p>
        </w:tc>
      </w:tr>
    </w:tbl>
    <w:p>
      <w:pPr>
        <w:spacing w:line="520" w:lineRule="exact"/>
        <w:jc w:val="left"/>
        <w:rPr>
          <w:rFonts w:hint="eastAsia" w:ascii="仿宋_GB2312" w:hAnsi="仿宋" w:eastAsia="仿宋_GB2312"/>
          <w:b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二等奖（10名）</w:t>
      </w:r>
    </w:p>
    <w:tbl>
      <w:tblPr>
        <w:tblStyle w:val="5"/>
        <w:tblW w:w="82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4"/>
        <w:gridCol w:w="459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校名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曾泓淞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南宁市第三中学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唐毓超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韦瑞恒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马山县马山中学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覃艳敏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覃子芸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上林县上林中学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莫灵翔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王尚文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南宁市第三十三中学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陆  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兰清媚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南宁市第二十一中学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廖叶娟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蒙培俊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南宁市第一中学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苏子源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陈羽颉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南宁市第五中学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黎  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冯嘉睿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南宁市第三中学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邓天添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陈其霖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南宁市武鸣区武鸣高级中学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潘翠峰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王子涵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南宁市东盟中学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杨  莹</w:t>
            </w:r>
          </w:p>
        </w:tc>
      </w:tr>
    </w:tbl>
    <w:p>
      <w:pPr>
        <w:spacing w:line="520" w:lineRule="exact"/>
        <w:jc w:val="left"/>
        <w:rPr>
          <w:rFonts w:hint="eastAsia" w:ascii="仿宋_GB2312" w:hAnsi="仿宋" w:eastAsia="仿宋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三等奖</w:t>
      </w: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（13名）</w:t>
      </w:r>
    </w:p>
    <w:tbl>
      <w:tblPr>
        <w:tblStyle w:val="5"/>
        <w:tblW w:w="8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4"/>
        <w:gridCol w:w="4560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校名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张念念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广西外国语学院附属实验学校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谭  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农吉安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广西民族高中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肖  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李永帆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南宁市江南区苏圩中学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曾  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460" w:lineRule="exact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官明霞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南宁市第四中学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460" w:lineRule="exact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黄宗达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陈泽萱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南宁市第十四中学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蒋东玲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罗瑛旖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南宁市第四十一中学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黎  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董泳杏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南宁市第八中学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贺晓婕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商  涓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460" w:lineRule="exact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横县中学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张锦娟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汪柯呈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南宁沛鸿民族中学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余伟琳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李世博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隆安县隆安中学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梁春玉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覃嘉莹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南宁市邕宁高级中学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岑雅芬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唐  璐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南宁外国语学校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赵淑敏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陆宬佑</w:t>
            </w: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南宁市第十中学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梁朝璐</w:t>
            </w:r>
          </w:p>
        </w:tc>
      </w:tr>
    </w:tbl>
    <w:p>
      <w:pPr>
        <w:tabs>
          <w:tab w:val="left" w:pos="5082"/>
        </w:tabs>
        <w:spacing w:line="560" w:lineRule="exact"/>
        <w:rPr>
          <w:rFonts w:hint="eastAsia" w:ascii="仿宋_GB2312" w:hAnsi="仿宋" w:eastAsia="仿宋_GB2312"/>
          <w:bCs/>
          <w:color w:val="000000"/>
          <w:sz w:val="28"/>
          <w:szCs w:val="28"/>
        </w:rPr>
      </w:pPr>
      <w:r>
        <w:rPr>
          <w:rFonts w:hint="eastAsia" w:ascii="黑体" w:hAnsi="仿宋" w:eastAsia="黑体"/>
          <w:bCs/>
          <w:color w:val="000000"/>
          <w:sz w:val="28"/>
          <w:szCs w:val="28"/>
        </w:rPr>
        <w:t>四、优秀组织单位奖</w:t>
      </w:r>
      <w:r>
        <w:rPr>
          <w:rFonts w:hint="eastAsia" w:ascii="仿宋_GB2312" w:hAnsi="仿宋" w:eastAsia="仿宋_GB2312"/>
          <w:bCs/>
          <w:color w:val="000000"/>
          <w:sz w:val="28"/>
          <w:szCs w:val="28"/>
        </w:rPr>
        <w:t xml:space="preserve"> （20个）       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横县教育局                     上林县教育局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青秀区教育局                   武鸣区教育局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广西—东盟经济技术开发区教育文体局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南宁市第一中学                 南宁市第三中学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南宁市第四中学                 南宁市第八中学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南宁天桃实验学校               南宁市第二十一中学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南宁市第二十九中学             南宁市第三十四中学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 xml:space="preserve">南宁市第三十六中学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南宁市第四十一中学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南宁市五象新区第一实验小学     南宁市银海三美学校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广西大学附属中学               北京大学南宁附属实验学校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 xml:space="preserve">广西民族高中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B357F"/>
    <w:rsid w:val="47DB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2021-07-07T09:16:00Z</dcterms:created>
  <dc:creator>陈伟杰</dc:creator>
  <cp:lastModifiedBy>陈伟杰</cp:lastModifiedBy>
  <dcterms:modified xsi:type="dcterms:W3CDTF">2021-07-07T09:17:22Z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